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4937" w:type="dxa"/>
        <w:tblLook w:val="04A0" w:firstRow="1" w:lastRow="0" w:firstColumn="1" w:lastColumn="0" w:noHBand="0" w:noVBand="1"/>
      </w:tblPr>
      <w:tblGrid>
        <w:gridCol w:w="7905"/>
        <w:gridCol w:w="7032"/>
      </w:tblGrid>
      <w:tr w:rsidR="00C06200" w:rsidRPr="00FA7445" w:rsidTr="00C06200">
        <w:tc>
          <w:tcPr>
            <w:tcW w:w="7905" w:type="dxa"/>
          </w:tcPr>
          <w:p w:rsidR="00C06200" w:rsidRPr="00FA7445" w:rsidRDefault="00C06200" w:rsidP="00BD4C40">
            <w:pPr>
              <w:jc w:val="center"/>
              <w:rPr>
                <w:b/>
                <w:lang w:val="en-US"/>
              </w:rPr>
            </w:pPr>
            <w:r w:rsidRPr="00FA7445">
              <w:rPr>
                <w:b/>
                <w:lang w:val="en-US"/>
              </w:rPr>
              <w:t>Source language</w:t>
            </w:r>
          </w:p>
        </w:tc>
        <w:tc>
          <w:tcPr>
            <w:tcW w:w="7032" w:type="dxa"/>
          </w:tcPr>
          <w:p w:rsidR="00C06200" w:rsidRPr="00FA7445" w:rsidRDefault="00C06200" w:rsidP="00BD4C40">
            <w:pPr>
              <w:jc w:val="center"/>
              <w:rPr>
                <w:b/>
                <w:lang w:val="en-US"/>
              </w:rPr>
            </w:pPr>
            <w:r w:rsidRPr="00FA7445">
              <w:rPr>
                <w:b/>
                <w:lang w:val="en-US"/>
              </w:rPr>
              <w:t>Target language</w:t>
            </w:r>
          </w:p>
        </w:tc>
      </w:tr>
      <w:tr w:rsidR="001C1D3D" w:rsidRPr="00C06200" w:rsidTr="00C06200">
        <w:tc>
          <w:tcPr>
            <w:tcW w:w="7905" w:type="dxa"/>
          </w:tcPr>
          <w:p w:rsidR="001C1D3D" w:rsidRDefault="001C1D3D" w:rsidP="001C1D3D">
            <w:bookmarkStart w:id="0" w:name="_GoBack"/>
            <w:bookmarkEnd w:id="0"/>
            <w:proofErr w:type="gramStart"/>
            <w:r>
              <w:t>Новая</w:t>
            </w:r>
            <w:proofErr w:type="gramEnd"/>
            <w:r>
              <w:t xml:space="preserve"> </w:t>
            </w:r>
            <w:proofErr w:type="spellStart"/>
            <w:r>
              <w:t>Scania</w:t>
            </w:r>
            <w:proofErr w:type="spellEnd"/>
            <w:r>
              <w:t xml:space="preserve"> R - грузовик года 2010</w:t>
            </w:r>
          </w:p>
          <w:p w:rsidR="001C1D3D" w:rsidRDefault="001C1D3D" w:rsidP="001C1D3D"/>
          <w:p w:rsidR="001C1D3D" w:rsidRDefault="001C1D3D" w:rsidP="001C1D3D">
            <w:r>
              <w:t xml:space="preserve">Совсем недавно компания </w:t>
            </w:r>
            <w:proofErr w:type="spellStart"/>
            <w:r>
              <w:t>Scania</w:t>
            </w:r>
            <w:proofErr w:type="spellEnd"/>
            <w:r>
              <w:t xml:space="preserve"> CV AB представила миру полностью обновленное семейство грузовых автомобилей серии R. И сразу же </w:t>
            </w:r>
            <w:proofErr w:type="spellStart"/>
            <w:r>
              <w:t>Scania</w:t>
            </w:r>
            <w:proofErr w:type="spellEnd"/>
            <w:r>
              <w:t xml:space="preserve"> R был присвоен титул «Грузовик года 2010»! В чем же кроется секрет успеха </w:t>
            </w:r>
            <w:proofErr w:type="gramStart"/>
            <w:r>
              <w:t>новой</w:t>
            </w:r>
            <w:proofErr w:type="gramEnd"/>
            <w:r>
              <w:t xml:space="preserve"> </w:t>
            </w:r>
            <w:proofErr w:type="spellStart"/>
            <w:r>
              <w:t>Scania</w:t>
            </w:r>
            <w:proofErr w:type="spellEnd"/>
            <w:r>
              <w:t xml:space="preserve"> R, чем она произвела такое впечатление на совет экспертов?</w:t>
            </w:r>
          </w:p>
          <w:p w:rsidR="001C1D3D" w:rsidRDefault="001C1D3D" w:rsidP="001C1D3D">
            <w:r>
              <w:t xml:space="preserve">Сама серия </w:t>
            </w:r>
            <w:proofErr w:type="spellStart"/>
            <w:r>
              <w:t>Scania</w:t>
            </w:r>
            <w:proofErr w:type="spellEnd"/>
            <w:r>
              <w:t xml:space="preserve"> R, включая тягачи </w:t>
            </w:r>
            <w:proofErr w:type="spellStart"/>
            <w:r>
              <w:t>scania</w:t>
            </w:r>
            <w:proofErr w:type="spellEnd"/>
            <w:r>
              <w:t xml:space="preserve"> более ранних годов выпуска, довольна удачна. Ведь </w:t>
            </w:r>
            <w:proofErr w:type="spellStart"/>
            <w:r>
              <w:t>Скания</w:t>
            </w:r>
            <w:proofErr w:type="spellEnd"/>
            <w:r>
              <w:t xml:space="preserve"> </w:t>
            </w:r>
            <w:proofErr w:type="gramStart"/>
            <w:r>
              <w:t>Р</w:t>
            </w:r>
            <w:proofErr w:type="gramEnd"/>
            <w:r>
              <w:t xml:space="preserve"> уже получала титул «Грузовик года 2005». А обновленный </w:t>
            </w:r>
            <w:proofErr w:type="gramStart"/>
            <w:r>
              <w:t>грузовик</w:t>
            </w:r>
            <w:proofErr w:type="gramEnd"/>
            <w:r>
              <w:t xml:space="preserve"> представленный недавно, это практически полностью переработанная и модернизированная модель. При проектировании и производстве новых грузовых автомобилей </w:t>
            </w:r>
            <w:proofErr w:type="spellStart"/>
            <w:r>
              <w:t>Scania</w:t>
            </w:r>
            <w:proofErr w:type="spellEnd"/>
            <w:r>
              <w:t xml:space="preserve"> были применены самые новейшие и передовые технологии.</w:t>
            </w:r>
          </w:p>
          <w:p w:rsidR="001C1D3D" w:rsidRDefault="001C1D3D" w:rsidP="001C1D3D"/>
          <w:p w:rsidR="001C1D3D" w:rsidRDefault="001C1D3D" w:rsidP="001C1D3D">
            <w:proofErr w:type="gramStart"/>
            <w:r>
              <w:t>Новая</w:t>
            </w:r>
            <w:proofErr w:type="gramEnd"/>
            <w:r>
              <w:t xml:space="preserve"> </w:t>
            </w:r>
            <w:proofErr w:type="spellStart"/>
            <w:r>
              <w:t>Scania</w:t>
            </w:r>
            <w:proofErr w:type="spellEnd"/>
            <w:r>
              <w:t xml:space="preserve"> R отличается более современным, более агрессивным и динамичным дизайном выполненном в фирменном стиле </w:t>
            </w:r>
            <w:proofErr w:type="spellStart"/>
            <w:r>
              <w:t>Scania</w:t>
            </w:r>
            <w:proofErr w:type="spellEnd"/>
            <w:r>
              <w:t xml:space="preserve">. Новые аэродинамические обвесы сократили расход топлива на 1% и позволили спрятать под себя баки объемом более 1500 л. А ночью, </w:t>
            </w:r>
            <w:proofErr w:type="gramStart"/>
            <w:r>
              <w:t>новая</w:t>
            </w:r>
            <w:proofErr w:type="gramEnd"/>
            <w:r>
              <w:t xml:space="preserve"> </w:t>
            </w:r>
            <w:proofErr w:type="spellStart"/>
            <w:r>
              <w:t>Скания</w:t>
            </w:r>
            <w:proofErr w:type="spellEnd"/>
            <w:r>
              <w:t xml:space="preserve"> эффектно смотрится благодаря светодиодным LED габаритным огням.</w:t>
            </w:r>
          </w:p>
          <w:p w:rsidR="001C1D3D" w:rsidRDefault="001C1D3D" w:rsidP="001C1D3D"/>
          <w:p w:rsidR="001C1D3D" w:rsidRDefault="001C1D3D" w:rsidP="001C1D3D"/>
          <w:p w:rsidR="001C1D3D" w:rsidRDefault="001C1D3D" w:rsidP="001C1D3D">
            <w:r>
              <w:t xml:space="preserve">Изменения не ограничились лишь </w:t>
            </w:r>
            <w:proofErr w:type="gramStart"/>
            <w:r>
              <w:t>внешним</w:t>
            </w:r>
            <w:proofErr w:type="gramEnd"/>
            <w:r>
              <w:t xml:space="preserve"> </w:t>
            </w:r>
            <w:proofErr w:type="spellStart"/>
            <w:r>
              <w:t>рестайлингом</w:t>
            </w:r>
            <w:proofErr w:type="spellEnd"/>
            <w:r>
              <w:t xml:space="preserve">. </w:t>
            </w:r>
            <w:proofErr w:type="gramStart"/>
            <w:r>
              <w:t>Во</w:t>
            </w:r>
            <w:proofErr w:type="gramEnd"/>
            <w:r>
              <w:t xml:space="preserve"> первых перед специалистами </w:t>
            </w:r>
            <w:proofErr w:type="spellStart"/>
            <w:r>
              <w:t>Scania</w:t>
            </w:r>
            <w:proofErr w:type="spellEnd"/>
            <w:r>
              <w:t xml:space="preserve"> была поставлена задача создать самый современный грузовой автомобиль, полностью удовлетворяющий всем потребностям и пожеланиям водителей. И им это неплохо удалось. Это действительно автомобиль для водителя. </w:t>
            </w:r>
            <w:proofErr w:type="gramStart"/>
            <w:r>
              <w:t>На сегодняшний день ему нет равных по уровню комфорта, легкости управления и простоте эксплуатации среди европейских грузовиков.</w:t>
            </w:r>
            <w:proofErr w:type="gramEnd"/>
            <w:r>
              <w:t xml:space="preserve"> </w:t>
            </w:r>
            <w:proofErr w:type="gramStart"/>
            <w:r>
              <w:t>Новая</w:t>
            </w:r>
            <w:proofErr w:type="gramEnd"/>
            <w:r>
              <w:t xml:space="preserve"> </w:t>
            </w:r>
            <w:proofErr w:type="spellStart"/>
            <w:r>
              <w:t>Scania</w:t>
            </w:r>
            <w:proofErr w:type="spellEnd"/>
            <w:r>
              <w:t xml:space="preserve"> R полностью перевернула общепринятое представление о работе водителя магистрального тягача.</w:t>
            </w:r>
          </w:p>
          <w:p w:rsidR="001C1D3D" w:rsidRDefault="001C1D3D" w:rsidP="001C1D3D"/>
          <w:p w:rsidR="001C1D3D" w:rsidRDefault="001C1D3D" w:rsidP="001C1D3D">
            <w:r>
              <w:t xml:space="preserve">Основательно был переработан интерьер кабины, доступно большое количество вариантов интерьера и отделки, а качество материалов соответствует </w:t>
            </w:r>
            <w:proofErr w:type="gramStart"/>
            <w:r>
              <w:t>материалам</w:t>
            </w:r>
            <w:proofErr w:type="gramEnd"/>
            <w:r>
              <w:t xml:space="preserve"> применяемым в легковых автомобилях класса «люкс». Таким образом, даже самый привередливый любитель комфорта будет поражен качеством исполнения внутреннего пространства. В таких условиях можно жить и работать по нескольку месяцев, ведь здесь учтены пожелания и замечания реальных водителей и владельцев грузовиков </w:t>
            </w:r>
            <w:proofErr w:type="spellStart"/>
            <w:r>
              <w:t>Скания</w:t>
            </w:r>
            <w:proofErr w:type="spellEnd"/>
            <w:r>
              <w:t xml:space="preserve"> более ранних выпусков. Было внедрено множество мелких, но удобных и продуманных деталей </w:t>
            </w:r>
            <w:r>
              <w:lastRenderedPageBreak/>
              <w:t xml:space="preserve">облегчающих работу и отдых водителя. Одно только выдвижное спальное место новейшей конструкции чего стоит, не говоря уже о выдвижном столике для пассажира, новых вещевых отсеках и прочих мелочах. Место водителя теперь тоже </w:t>
            </w:r>
            <w:proofErr w:type="gramStart"/>
            <w:r>
              <w:t>существенно улучшено</w:t>
            </w:r>
            <w:proofErr w:type="gramEnd"/>
            <w:r>
              <w:t>. Это и обновленный, более эргономичный щиток приборов и дополнительные очень удобные кнопки на руле и прочие детали.</w:t>
            </w:r>
          </w:p>
          <w:p w:rsidR="001C1D3D" w:rsidRDefault="001C1D3D" w:rsidP="001C1D3D"/>
          <w:p w:rsidR="001C1D3D" w:rsidRDefault="001C1D3D" w:rsidP="001C1D3D"/>
          <w:p w:rsidR="001C1D3D" w:rsidRDefault="001C1D3D" w:rsidP="001C1D3D">
            <w:r>
              <w:t xml:space="preserve">Внедрение новейших электронных систем отличающихся особой надежностью, произвели настоящую революцию в истории грузового автомобилестроения. Вот несколько из них: </w:t>
            </w:r>
          </w:p>
          <w:p w:rsidR="001C1D3D" w:rsidRDefault="001C1D3D" w:rsidP="001C1D3D">
            <w:r>
              <w:t xml:space="preserve">  </w:t>
            </w:r>
          </w:p>
          <w:p w:rsidR="001C1D3D" w:rsidRDefault="001C1D3D" w:rsidP="001C1D3D">
            <w:proofErr w:type="spellStart"/>
            <w:r>
              <w:t>Scania</w:t>
            </w:r>
            <w:proofErr w:type="spellEnd"/>
            <w:r>
              <w:t xml:space="preserve"> </w:t>
            </w:r>
            <w:proofErr w:type="spellStart"/>
            <w:r>
              <w:t>Driver</w:t>
            </w:r>
            <w:proofErr w:type="spellEnd"/>
            <w:r>
              <w:t xml:space="preserve"> </w:t>
            </w:r>
            <w:proofErr w:type="spellStart"/>
            <w:r>
              <w:t>Support</w:t>
            </w:r>
            <w:proofErr w:type="spellEnd"/>
            <w:r>
              <w:t xml:space="preserve"> – новейшая обучающая система поддержки. Благодаря множеству датчиков, в реальном времени отслеживает практически все параметры работы грузового автомобиля и выдает оценку работы водителя на дисплее бортового компьютера по пятибалльной шкале в виде звездочек. Если водитель едет грамотно, в экономичном режиме, соблюдает дистанцию и т.д., то на дисплее горит 5 звезд. Если в управлении грузовиком допускаются ошибки, то количество звезд сокращается. Кроме того, система выводит на дисплей различные подсказки-предупреждения. Например, советует на какую передачу лучше переключиться (в ручном режиме) или </w:t>
            </w:r>
            <w:proofErr w:type="gramStart"/>
            <w:r>
              <w:t>предупреждает</w:t>
            </w:r>
            <w:proofErr w:type="gramEnd"/>
            <w:r>
              <w:t xml:space="preserve"> что нужно притормозить.</w:t>
            </w:r>
          </w:p>
          <w:p w:rsidR="001C1D3D" w:rsidRDefault="001C1D3D" w:rsidP="001C1D3D"/>
          <w:p w:rsidR="001C1D3D" w:rsidRDefault="001C1D3D" w:rsidP="001C1D3D">
            <w:proofErr w:type="spellStart"/>
            <w:r>
              <w:t>Scania</w:t>
            </w:r>
            <w:proofErr w:type="spellEnd"/>
            <w:r>
              <w:t xml:space="preserve"> </w:t>
            </w:r>
            <w:proofErr w:type="spellStart"/>
            <w:r>
              <w:t>Opticruise</w:t>
            </w:r>
            <w:proofErr w:type="spellEnd"/>
            <w:r>
              <w:t xml:space="preserve"> – новейшая система «автоматизации» работы водителя. Предлагается как в </w:t>
            </w:r>
            <w:proofErr w:type="gramStart"/>
            <w:r>
              <w:t>привычном варианте</w:t>
            </w:r>
            <w:proofErr w:type="gramEnd"/>
            <w:r>
              <w:t xml:space="preserve"> с педалью сцепления, так и в полностью автоматическом без нее. В полностью автоматическом варианте используется </w:t>
            </w:r>
            <w:proofErr w:type="gramStart"/>
            <w:r>
              <w:t>электро-гидравлический</w:t>
            </w:r>
            <w:proofErr w:type="gramEnd"/>
            <w:r>
              <w:t xml:space="preserve"> привод сцепления. Специалисты </w:t>
            </w:r>
            <w:proofErr w:type="spellStart"/>
            <w:r>
              <w:t>Scania</w:t>
            </w:r>
            <w:proofErr w:type="spellEnd"/>
            <w:r>
              <w:t xml:space="preserve"> утверждают, что теперь используется «совершенно новая стратегия переключения передач», что обеспечивает небывалую до сих пор надежность этой системы. В </w:t>
            </w:r>
            <w:proofErr w:type="spellStart"/>
            <w:r>
              <w:t>Scania</w:t>
            </w:r>
            <w:proofErr w:type="spellEnd"/>
            <w:r>
              <w:t xml:space="preserve"> </w:t>
            </w:r>
            <w:proofErr w:type="spellStart"/>
            <w:r>
              <w:t>Opticruise</w:t>
            </w:r>
            <w:proofErr w:type="spellEnd"/>
            <w:r>
              <w:t xml:space="preserve">  стандартно имеется функция </w:t>
            </w:r>
            <w:proofErr w:type="spellStart"/>
            <w:r>
              <w:t>Hill-Hold</w:t>
            </w:r>
            <w:proofErr w:type="spellEnd"/>
            <w:r>
              <w:t xml:space="preserve"> (помощь при </w:t>
            </w:r>
            <w:proofErr w:type="spellStart"/>
            <w:r>
              <w:t>трогании</w:t>
            </w:r>
            <w:proofErr w:type="spellEnd"/>
            <w:r>
              <w:t xml:space="preserve"> в гору). Так же система работает в 4 режимах: </w:t>
            </w:r>
            <w:proofErr w:type="spellStart"/>
            <w:r>
              <w:t>Automatic</w:t>
            </w:r>
            <w:proofErr w:type="spellEnd"/>
            <w:r>
              <w:t xml:space="preserve"> (</w:t>
            </w:r>
            <w:proofErr w:type="gramStart"/>
            <w:r>
              <w:t>Автоматический</w:t>
            </w:r>
            <w:proofErr w:type="gramEnd"/>
            <w:r>
              <w:t xml:space="preserve"> - самый экономичный), </w:t>
            </w:r>
            <w:proofErr w:type="spellStart"/>
            <w:r>
              <w:t>Power</w:t>
            </w:r>
            <w:proofErr w:type="spellEnd"/>
            <w:r>
              <w:t xml:space="preserve"> (Мощь), </w:t>
            </w:r>
            <w:proofErr w:type="spellStart"/>
            <w:r>
              <w:t>Manual</w:t>
            </w:r>
            <w:proofErr w:type="spellEnd"/>
            <w:r>
              <w:t xml:space="preserve"> (Ручной), </w:t>
            </w:r>
            <w:proofErr w:type="spellStart"/>
            <w:r>
              <w:t>Manoeuvring</w:t>
            </w:r>
            <w:proofErr w:type="spellEnd"/>
            <w:r>
              <w:t xml:space="preserve"> (Маневрирование).</w:t>
            </w:r>
          </w:p>
          <w:p w:rsidR="001C1D3D" w:rsidRDefault="001C1D3D" w:rsidP="001C1D3D"/>
          <w:p w:rsidR="001C1D3D" w:rsidRDefault="001C1D3D" w:rsidP="001C1D3D">
            <w:r>
              <w:t xml:space="preserve">Можно долго перечислять все электронные </w:t>
            </w:r>
            <w:proofErr w:type="gramStart"/>
            <w:r>
              <w:t>системы</w:t>
            </w:r>
            <w:proofErr w:type="gramEnd"/>
            <w:r>
              <w:t xml:space="preserve"> применяемые в новой </w:t>
            </w:r>
            <w:proofErr w:type="spellStart"/>
            <w:r>
              <w:t>Scania</w:t>
            </w:r>
            <w:proofErr w:type="spellEnd"/>
            <w:r>
              <w:t xml:space="preserve"> R. Скажем лишь одно - управление этим грузовиком в полностью автоматическом режиме сводится к тому, что водителю остается только рулить и исполнять команды автомобиля. Притом, в экстренных ситуациях, (скользкая дорога, занос, крутой поворот) часть функций управления бортовой компьютер </w:t>
            </w:r>
            <w:r>
              <w:lastRenderedPageBreak/>
              <w:t>берет на себя. Этим достигается максимальный уровень безопасности движения, недоступный ранее ни одному серийному грузовику в мире.</w:t>
            </w:r>
          </w:p>
          <w:p w:rsidR="001C1D3D" w:rsidRDefault="001C1D3D" w:rsidP="001C1D3D"/>
          <w:p w:rsidR="001C1D3D" w:rsidRDefault="001C1D3D" w:rsidP="001C1D3D"/>
          <w:p w:rsidR="001C1D3D" w:rsidRDefault="001C1D3D" w:rsidP="001C1D3D">
            <w:r>
              <w:t xml:space="preserve">Следует заметить, что </w:t>
            </w:r>
            <w:proofErr w:type="spellStart"/>
            <w:r>
              <w:t>Scania</w:t>
            </w:r>
            <w:proofErr w:type="spellEnd"/>
            <w:r>
              <w:t xml:space="preserve"> R показала себя как очень экономичный и рентабельный грузовой автомобиль, что немаловажно в условиях кризиса. Это достигается улучшенной аэродинамикой, сверхбыстрым передаточным числом заднего моста и благодаря обилию различной электроники, делающей работу грузовика более экономичной, а выхлоп чище. Кстати, грузовики </w:t>
            </w:r>
            <w:proofErr w:type="spellStart"/>
            <w:r>
              <w:t>Скания</w:t>
            </w:r>
            <w:proofErr w:type="spellEnd"/>
            <w:r>
              <w:t xml:space="preserve"> новой серии </w:t>
            </w:r>
            <w:proofErr w:type="gramStart"/>
            <w:r>
              <w:t>Р</w:t>
            </w:r>
            <w:proofErr w:type="gramEnd"/>
            <w:r>
              <w:t xml:space="preserve"> соответствуют экологическим нормам Euro-5, а совсем скоро будут соответствовать нормам Euro-6.</w:t>
            </w:r>
          </w:p>
          <w:p w:rsidR="001C1D3D" w:rsidRDefault="001C1D3D" w:rsidP="001C1D3D"/>
          <w:p w:rsidR="001C1D3D" w:rsidRDefault="001C1D3D" w:rsidP="001C1D3D">
            <w:r>
              <w:t>Обобщив все это можно сказать, что мир получил самый современный, самый надежный, самый экономичный, самый высокотехнологичный грузовой автомобиль в своем классе.</w:t>
            </w:r>
          </w:p>
        </w:tc>
        <w:tc>
          <w:tcPr>
            <w:tcW w:w="7032" w:type="dxa"/>
          </w:tcPr>
          <w:p w:rsidR="001C1D3D" w:rsidRPr="001C1D3D" w:rsidRDefault="001C1D3D" w:rsidP="001C1D3D">
            <w:pPr>
              <w:rPr>
                <w:lang w:val="en-US"/>
              </w:rPr>
            </w:pPr>
            <w:r w:rsidRPr="001C1D3D">
              <w:rPr>
                <w:lang w:val="en-US"/>
              </w:rPr>
              <w:lastRenderedPageBreak/>
              <w:t>New “Scania R” - Truck of the Year 2010</w:t>
            </w:r>
          </w:p>
          <w:p w:rsidR="001C1D3D" w:rsidRPr="001C1D3D" w:rsidRDefault="001C1D3D" w:rsidP="001C1D3D">
            <w:pPr>
              <w:rPr>
                <w:lang w:val="en-US"/>
              </w:rPr>
            </w:pPr>
          </w:p>
          <w:p w:rsidR="001C1D3D" w:rsidRPr="001C1D3D" w:rsidRDefault="001C1D3D" w:rsidP="001C1D3D">
            <w:pPr>
              <w:rPr>
                <w:lang w:val="en-US"/>
              </w:rPr>
            </w:pPr>
            <w:r w:rsidRPr="001C1D3D">
              <w:rPr>
                <w:lang w:val="en-US"/>
              </w:rPr>
              <w:t>Most recently, Scania CV AB Corporation had introduced the world to a fully updated family of trucks series “R”. And instantly “Scania R” was awarded with the title of "Truck of the Year 2010"! What is the secret of success of the new “Scania R”, how did it impress the Assembly of Experts?</w:t>
            </w:r>
          </w:p>
          <w:p w:rsidR="001C1D3D" w:rsidRPr="001C1D3D" w:rsidRDefault="001C1D3D" w:rsidP="001C1D3D">
            <w:pPr>
              <w:rPr>
                <w:lang w:val="en-US"/>
              </w:rPr>
            </w:pPr>
            <w:r w:rsidRPr="001C1D3D">
              <w:rPr>
                <w:lang w:val="en-US"/>
              </w:rPr>
              <w:t>Series “Scania R” itself including all Scania trucks from early years is quite successful. For “Scania P” has already received the title of "Truck of the Year 2005". A new recently introduced truck is an almost completely redesigned and upgraded model. The latest and most advanced technologies have been applied when designing and producing the new “Scania” trucks.</w:t>
            </w:r>
          </w:p>
          <w:p w:rsidR="001C1D3D" w:rsidRPr="001C1D3D" w:rsidRDefault="001C1D3D" w:rsidP="001C1D3D">
            <w:pPr>
              <w:rPr>
                <w:lang w:val="en-US"/>
              </w:rPr>
            </w:pPr>
          </w:p>
          <w:p w:rsidR="001C1D3D" w:rsidRPr="001C1D3D" w:rsidRDefault="001C1D3D" w:rsidP="001C1D3D">
            <w:pPr>
              <w:rPr>
                <w:lang w:val="en-US"/>
              </w:rPr>
            </w:pPr>
            <w:r w:rsidRPr="001C1D3D">
              <w:rPr>
                <w:lang w:val="en-US"/>
              </w:rPr>
              <w:t>New “Scania R” has a more modern, more aggressive and dynamic design made in the trademark style of “Scania”. New aerodynamic body kit reduced fuel consumption by 1% and allowed to hide fuel tanks of more than 1500 liters capacity. And at night, the new Scania looks spectacular thanks to LED marker lights.</w:t>
            </w:r>
          </w:p>
          <w:p w:rsidR="001C1D3D" w:rsidRPr="001C1D3D" w:rsidRDefault="001C1D3D" w:rsidP="001C1D3D">
            <w:pPr>
              <w:rPr>
                <w:lang w:val="en-US"/>
              </w:rPr>
            </w:pPr>
          </w:p>
          <w:p w:rsidR="001C1D3D" w:rsidRPr="001C1D3D" w:rsidRDefault="001C1D3D" w:rsidP="001C1D3D">
            <w:pPr>
              <w:rPr>
                <w:lang w:val="en-US"/>
              </w:rPr>
            </w:pPr>
            <w:r w:rsidRPr="001C1D3D">
              <w:rPr>
                <w:lang w:val="en-US"/>
              </w:rPr>
              <w:t>The changes touched not just the external restyling. At first, “Scania” specialists were to create the most modern truck that could fully satisfy all driver’s needs and wishes. And they managed to perfectly accomplish their assignment. It really is a car made for driver. To date, it has no equal concerning comfort, ease of handling and vehicle operation among European trucks. New “Scania R” has completely overturned social image of the line-haul truck driver’s labor.</w:t>
            </w:r>
          </w:p>
          <w:p w:rsidR="001C1D3D" w:rsidRPr="001C1D3D" w:rsidRDefault="001C1D3D" w:rsidP="001C1D3D">
            <w:pPr>
              <w:rPr>
                <w:lang w:val="en-US"/>
              </w:rPr>
            </w:pPr>
          </w:p>
          <w:p w:rsidR="001C1D3D" w:rsidRPr="001C1D3D" w:rsidRDefault="001C1D3D" w:rsidP="001C1D3D">
            <w:pPr>
              <w:rPr>
                <w:lang w:val="en-US"/>
              </w:rPr>
            </w:pPr>
            <w:r w:rsidRPr="001C1D3D">
              <w:rPr>
                <w:lang w:val="en-US"/>
              </w:rPr>
              <w:t xml:space="preserve">Cab interior has been thoroughly redesigned; a bundle of options concerning the interior and final decoration is now available, and the quality of materials is relevant for those used in "luxury" class cars. Therefore, even the pickiest lovers of comfort will be amazed by the quality of performance of internal space. In such conditions one can live and work for several months because there had been taken into account comments and suggestions of real drivers and owners of earlier releases trucks “Scania”. A lot of small but comfortable and thoughtful details have been implemented to facilitate the work and rest of the truck drivers. The modern drawer bed is alone worth, not to mention the pull-out table for the passenger, the new storage compartment and other details. The driver's </w:t>
            </w:r>
            <w:r w:rsidRPr="001C1D3D">
              <w:rPr>
                <w:lang w:val="en-US"/>
              </w:rPr>
              <w:lastRenderedPageBreak/>
              <w:t>seat is much improved now. Also there is a new more ergonomic dashboard, additional and very convenient wheel buttons, and other details.</w:t>
            </w:r>
          </w:p>
          <w:p w:rsidR="001C1D3D" w:rsidRPr="001C1D3D" w:rsidRDefault="001C1D3D" w:rsidP="001C1D3D">
            <w:pPr>
              <w:rPr>
                <w:lang w:val="en-US"/>
              </w:rPr>
            </w:pPr>
          </w:p>
          <w:p w:rsidR="001C1D3D" w:rsidRPr="001C1D3D" w:rsidRDefault="001C1D3D" w:rsidP="001C1D3D">
            <w:pPr>
              <w:rPr>
                <w:lang w:val="en-US"/>
              </w:rPr>
            </w:pPr>
          </w:p>
          <w:p w:rsidR="001C1D3D" w:rsidRPr="001C1D3D" w:rsidRDefault="001C1D3D" w:rsidP="001C1D3D">
            <w:pPr>
              <w:rPr>
                <w:lang w:val="en-US"/>
              </w:rPr>
            </w:pPr>
            <w:r w:rsidRPr="001C1D3D">
              <w:rPr>
                <w:lang w:val="en-US"/>
              </w:rPr>
              <w:t>The new advanced electronic, extremely robust systems implementation has made a revolution in the truck industry history. Here are some of them:</w:t>
            </w:r>
          </w:p>
          <w:p w:rsidR="001C1D3D" w:rsidRPr="001C1D3D" w:rsidRDefault="001C1D3D" w:rsidP="001C1D3D">
            <w:pPr>
              <w:rPr>
                <w:lang w:val="en-US"/>
              </w:rPr>
            </w:pPr>
          </w:p>
          <w:p w:rsidR="001C1D3D" w:rsidRPr="001C1D3D" w:rsidRDefault="001C1D3D" w:rsidP="001C1D3D">
            <w:pPr>
              <w:rPr>
                <w:lang w:val="en-US"/>
              </w:rPr>
            </w:pPr>
            <w:r w:rsidRPr="001C1D3D">
              <w:rPr>
                <w:lang w:val="en-US"/>
              </w:rPr>
              <w:t>Scania Driver Support - newest educational support system. It traces practically all parameters of the truck in real-time due to multiple sensors and gives driver’s job evaluation on the display of the board computer upon the five stars scale. If the trucker drives correctly using an economy mode, tailgating, etc., the display lights up with 5 stars. The mistakes in truck operation reduce the number of stars. Furthermore, the system displays hints &amp; tips and various warnings. For example, it advises on the best way how you should switch the transmission (manual mode) or a warning that you need to slow down.</w:t>
            </w:r>
          </w:p>
          <w:p w:rsidR="001C1D3D" w:rsidRPr="001C1D3D" w:rsidRDefault="001C1D3D" w:rsidP="001C1D3D">
            <w:pPr>
              <w:rPr>
                <w:lang w:val="en-US"/>
              </w:rPr>
            </w:pPr>
          </w:p>
          <w:p w:rsidR="001C1D3D" w:rsidRPr="001C1D3D" w:rsidRDefault="001C1D3D" w:rsidP="001C1D3D">
            <w:pPr>
              <w:rPr>
                <w:lang w:val="en-US"/>
              </w:rPr>
            </w:pPr>
            <w:r w:rsidRPr="001C1D3D">
              <w:rPr>
                <w:lang w:val="en-US"/>
              </w:rPr>
              <w:t>Scania Opticruise - the newest system of "automation" of the driver's work. It's available in both - traditional type with a clutch pedal and in fully automatic. The fully automated type uses electro-hydraulic clutch. Scania experts say that now they use "an absolutely new strategy for gear shift" that provides unprecedented hitherto reliability of the system. The Scania Opticruise system has a feature Hill-Hold (assistance in moving up the hill) by default. The same system works in four modes: Automatic (the most economical), Power, Manual, Maneuvering.</w:t>
            </w:r>
          </w:p>
          <w:p w:rsidR="001C1D3D" w:rsidRPr="001C1D3D" w:rsidRDefault="001C1D3D" w:rsidP="001C1D3D">
            <w:pPr>
              <w:rPr>
                <w:lang w:val="en-US"/>
              </w:rPr>
            </w:pPr>
          </w:p>
          <w:p w:rsidR="001C1D3D" w:rsidRPr="001C1D3D" w:rsidRDefault="001C1D3D" w:rsidP="001C1D3D">
            <w:pPr>
              <w:rPr>
                <w:lang w:val="en-US"/>
              </w:rPr>
            </w:pPr>
            <w:r w:rsidRPr="001C1D3D">
              <w:rPr>
                <w:lang w:val="en-US"/>
              </w:rPr>
              <w:t xml:space="preserve">We can endlessly list all the electronic systems used in the new “Scania R”. But well say only one thing – driving this truck in a fully automatic mode leads to that the driver have to only steer and execute commands of the vehicle. Moreover, in emergency situations (slippery road, skid, </w:t>
            </w:r>
            <w:proofErr w:type="gramStart"/>
            <w:r w:rsidRPr="001C1D3D">
              <w:rPr>
                <w:lang w:val="en-US"/>
              </w:rPr>
              <w:t>steep</w:t>
            </w:r>
            <w:proofErr w:type="gramEnd"/>
            <w:r w:rsidRPr="001C1D3D">
              <w:rPr>
                <w:lang w:val="en-US"/>
              </w:rPr>
              <w:t xml:space="preserve"> turn) the board computer undertakes the control functions. This ensures the highest level of safety previously unavailable to any serial truck in the world.</w:t>
            </w:r>
          </w:p>
          <w:p w:rsidR="001C1D3D" w:rsidRPr="001C1D3D" w:rsidRDefault="001C1D3D" w:rsidP="001C1D3D">
            <w:pPr>
              <w:rPr>
                <w:lang w:val="en-US"/>
              </w:rPr>
            </w:pPr>
          </w:p>
          <w:p w:rsidR="001C1D3D" w:rsidRPr="001C1D3D" w:rsidRDefault="001C1D3D" w:rsidP="001C1D3D">
            <w:pPr>
              <w:rPr>
                <w:lang w:val="en-US"/>
              </w:rPr>
            </w:pPr>
          </w:p>
          <w:p w:rsidR="001C1D3D" w:rsidRPr="001C1D3D" w:rsidRDefault="001C1D3D" w:rsidP="001C1D3D">
            <w:pPr>
              <w:rPr>
                <w:lang w:val="en-US"/>
              </w:rPr>
            </w:pPr>
            <w:r w:rsidRPr="001C1D3D">
              <w:rPr>
                <w:lang w:val="en-US"/>
              </w:rPr>
              <w:t xml:space="preserve">Should be also noted that “Scania R” is proved to be very efficient and cost-effective truck, which is highly important in conditions of crisis. This can be </w:t>
            </w:r>
            <w:r w:rsidRPr="001C1D3D">
              <w:rPr>
                <w:lang w:val="en-US"/>
              </w:rPr>
              <w:lastRenderedPageBreak/>
              <w:t>achieved with improved aerodynamics, ultra-fast gear ratios and rear axle due to the abundance of various electronics, which makes the truck work more economical and the exhaust - purer. By the way, the new trucks of series “Scania P” meet environmental standards Euro-5, and very soon will comply with Euro-6.</w:t>
            </w:r>
          </w:p>
          <w:p w:rsidR="001C1D3D" w:rsidRPr="001C1D3D" w:rsidRDefault="001C1D3D" w:rsidP="001C1D3D">
            <w:pPr>
              <w:rPr>
                <w:lang w:val="en-US"/>
              </w:rPr>
            </w:pPr>
          </w:p>
          <w:p w:rsidR="001C1D3D" w:rsidRPr="001C1D3D" w:rsidRDefault="001C1D3D" w:rsidP="001C1D3D">
            <w:pPr>
              <w:rPr>
                <w:lang w:val="en-US"/>
              </w:rPr>
            </w:pPr>
            <w:r w:rsidRPr="001C1D3D">
              <w:rPr>
                <w:lang w:val="en-US"/>
              </w:rPr>
              <w:t>Summarizing all that was said we can tell that the world has received the most advanced, most reliable, most economical, most high-tech truck in its class.</w:t>
            </w:r>
          </w:p>
        </w:tc>
      </w:tr>
    </w:tbl>
    <w:p w:rsidR="00D84259" w:rsidRPr="001C1D3D" w:rsidRDefault="00D84259">
      <w:pPr>
        <w:rPr>
          <w:lang w:val="en-US"/>
        </w:rPr>
      </w:pPr>
    </w:p>
    <w:sectPr w:rsidR="00D84259" w:rsidRPr="001C1D3D" w:rsidSect="001C1D3D">
      <w:pgSz w:w="16838" w:h="11906" w:orient="landscape"/>
      <w:pgMar w:top="851"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D3D"/>
    <w:rsid w:val="0017609F"/>
    <w:rsid w:val="001C1D3D"/>
    <w:rsid w:val="005477D0"/>
    <w:rsid w:val="00685B8F"/>
    <w:rsid w:val="00AB1BB5"/>
    <w:rsid w:val="00C06200"/>
    <w:rsid w:val="00D84259"/>
    <w:rsid w:val="00E45D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D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D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1485</Words>
  <Characters>8468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2</cp:revision>
  <dcterms:created xsi:type="dcterms:W3CDTF">2015-09-16T05:31:00Z</dcterms:created>
  <dcterms:modified xsi:type="dcterms:W3CDTF">2015-10-06T09:47:00Z</dcterms:modified>
</cp:coreProperties>
</file>